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A51AA5" w14:textId="77777777" w:rsidR="002E4E63" w:rsidRDefault="002E4E63" w:rsidP="007A3193">
      <w:pPr>
        <w:jc w:val="both"/>
        <w:rPr>
          <w:rFonts w:ascii="Arial" w:hAnsi="Arial" w:cs="Arial"/>
          <w:sz w:val="20"/>
          <w:szCs w:val="20"/>
        </w:rPr>
      </w:pPr>
    </w:p>
    <w:p w14:paraId="7E9E7B58" w14:textId="77777777" w:rsidR="000E59AF" w:rsidRDefault="002E4E63" w:rsidP="007A3193">
      <w:pPr>
        <w:shd w:val="clear" w:color="auto" w:fill="E2EFD9" w:themeFill="accent6" w:themeFillTint="33"/>
        <w:jc w:val="center"/>
        <w:rPr>
          <w:rFonts w:ascii="Arial" w:hAnsi="Arial" w:cs="Arial"/>
          <w:b/>
          <w:bCs/>
          <w:sz w:val="28"/>
          <w:szCs w:val="28"/>
          <w:shd w:val="clear" w:color="auto" w:fill="E2EFD9" w:themeFill="accent6" w:themeFillTint="33"/>
        </w:rPr>
      </w:pPr>
      <w:r w:rsidRPr="000E59AF">
        <w:rPr>
          <w:rFonts w:ascii="Arial" w:hAnsi="Arial" w:cs="Arial"/>
          <w:b/>
          <w:bCs/>
          <w:sz w:val="28"/>
          <w:szCs w:val="28"/>
          <w:shd w:val="clear" w:color="auto" w:fill="E2EFD9" w:themeFill="accent6" w:themeFillTint="33"/>
        </w:rPr>
        <w:t xml:space="preserve">Zahteva podizvajalca za neposredno plačilo </w:t>
      </w:r>
    </w:p>
    <w:p w14:paraId="766E7E3E" w14:textId="38430834" w:rsidR="002E4E63" w:rsidRPr="000E59AF" w:rsidRDefault="002E4E63" w:rsidP="007A3193">
      <w:pPr>
        <w:shd w:val="clear" w:color="auto" w:fill="E2EFD9" w:themeFill="accent6" w:themeFillTint="33"/>
        <w:jc w:val="center"/>
        <w:rPr>
          <w:rFonts w:ascii="Arial" w:hAnsi="Arial" w:cs="Arial"/>
          <w:b/>
          <w:bCs/>
          <w:sz w:val="28"/>
          <w:szCs w:val="28"/>
        </w:rPr>
      </w:pPr>
      <w:r w:rsidRPr="000E59AF">
        <w:rPr>
          <w:rFonts w:ascii="Arial" w:hAnsi="Arial" w:cs="Arial"/>
          <w:b/>
          <w:bCs/>
          <w:sz w:val="28"/>
          <w:szCs w:val="28"/>
          <w:shd w:val="clear" w:color="auto" w:fill="E2EFD9" w:themeFill="accent6" w:themeFillTint="33"/>
        </w:rPr>
        <w:t>in soglasje podizvajalca</w:t>
      </w:r>
    </w:p>
    <w:p w14:paraId="52F901D5" w14:textId="77777777" w:rsidR="002E4E63" w:rsidRDefault="002E4E63" w:rsidP="007A3193">
      <w:pPr>
        <w:jc w:val="both"/>
        <w:rPr>
          <w:rFonts w:ascii="Arial" w:hAnsi="Arial" w:cs="Arial"/>
          <w:sz w:val="20"/>
          <w:szCs w:val="20"/>
        </w:rPr>
      </w:pPr>
    </w:p>
    <w:p w14:paraId="75DDAADF" w14:textId="77777777" w:rsidR="00687457" w:rsidRDefault="0068745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8505"/>
      </w:tblGrid>
      <w:tr w:rsidR="007A3193" w:rsidRPr="007A3193" w14:paraId="0B5CF007" w14:textId="77777777" w:rsidTr="00B554F5">
        <w:trPr>
          <w:trHeight w:val="510"/>
        </w:trPr>
        <w:tc>
          <w:tcPr>
            <w:tcW w:w="2093" w:type="dxa"/>
            <w:shd w:val="clear" w:color="auto" w:fill="auto"/>
            <w:vAlign w:val="center"/>
          </w:tcPr>
          <w:p w14:paraId="3F71E836" w14:textId="0591F0F2" w:rsidR="007A3193" w:rsidRPr="007A3193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Naziv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podizvajalca</w:t>
            </w:r>
            <w:r w:rsidRPr="007A319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0FE6266D" w14:textId="77777777" w:rsidR="007A3193" w:rsidRPr="007A3193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</w:tr>
      <w:tr w:rsidR="007A3193" w:rsidRPr="007A3193" w14:paraId="09F19A7F" w14:textId="77777777" w:rsidTr="00B554F5">
        <w:trPr>
          <w:trHeight w:val="510"/>
        </w:trPr>
        <w:tc>
          <w:tcPr>
            <w:tcW w:w="2093" w:type="dxa"/>
            <w:shd w:val="clear" w:color="auto" w:fill="auto"/>
            <w:vAlign w:val="center"/>
          </w:tcPr>
          <w:p w14:paraId="0770FA83" w14:textId="043F2598" w:rsidR="007A3193" w:rsidRPr="007A3193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Naslov: 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14472F63" w14:textId="77777777" w:rsidR="007A3193" w:rsidRPr="007A3193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1" w:name="Besedilo41"/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</w:tr>
      <w:tr w:rsidR="007A3193" w:rsidRPr="007A3193" w14:paraId="7E185859" w14:textId="77777777" w:rsidTr="00B554F5">
        <w:trPr>
          <w:trHeight w:val="510"/>
        </w:trPr>
        <w:tc>
          <w:tcPr>
            <w:tcW w:w="2093" w:type="dxa"/>
            <w:shd w:val="clear" w:color="auto" w:fill="auto"/>
            <w:vAlign w:val="center"/>
          </w:tcPr>
          <w:p w14:paraId="528322A4" w14:textId="203A5B7F" w:rsidR="007A3193" w:rsidRPr="007A3193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Matična številka: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0BD4CF10" w14:textId="71607DA4" w:rsidR="007A3193" w:rsidRPr="007A3193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86273CB" w14:textId="77777777" w:rsidR="007A3193" w:rsidRDefault="007A3193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C518E5B" w14:textId="77777777" w:rsidR="007A3193" w:rsidRDefault="007A3193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3F11CE1" w14:textId="6514C413" w:rsidR="00C046DD" w:rsidRPr="000913ED" w:rsidRDefault="00A35306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 xml:space="preserve">kot podizvajalec pri izvedbi javnega naročila </w:t>
      </w:r>
      <w:r w:rsidR="000954B7" w:rsidRPr="000913ED">
        <w:rPr>
          <w:rFonts w:ascii="Arial" w:hAnsi="Arial" w:cs="Arial"/>
          <w:sz w:val="20"/>
          <w:szCs w:val="20"/>
        </w:rPr>
        <w:t>št.</w:t>
      </w:r>
      <w:bookmarkStart w:id="2" w:name="_Hlk192751313"/>
      <w:r w:rsidR="00B554F5">
        <w:rPr>
          <w:rFonts w:ascii="Arial" w:hAnsi="Arial" w:cs="Arial"/>
          <w:sz w:val="20"/>
          <w:szCs w:val="20"/>
        </w:rPr>
        <w:t xml:space="preserve"> </w:t>
      </w:r>
      <w:r w:rsidR="00B554F5" w:rsidRPr="005749F7">
        <w:rPr>
          <w:rFonts w:ascii="Arial" w:eastAsia="Calibri" w:hAnsi="Arial" w:cs="Arial"/>
          <w:b/>
          <w:sz w:val="20"/>
          <w:szCs w:val="20"/>
        </w:rPr>
        <w:t>4300-</w:t>
      </w:r>
      <w:r w:rsidR="00B554F5">
        <w:rPr>
          <w:rFonts w:ascii="Arial" w:eastAsia="Calibri" w:hAnsi="Arial" w:cs="Arial"/>
          <w:b/>
          <w:sz w:val="20"/>
          <w:szCs w:val="20"/>
        </w:rPr>
        <w:t>8</w:t>
      </w:r>
      <w:r w:rsidR="00B554F5" w:rsidRPr="005749F7">
        <w:rPr>
          <w:rFonts w:ascii="Arial" w:eastAsia="Calibri" w:hAnsi="Arial" w:cs="Arial"/>
          <w:b/>
          <w:sz w:val="20"/>
          <w:szCs w:val="20"/>
        </w:rPr>
        <w:t>/2025 »</w:t>
      </w:r>
      <w:r w:rsidR="00B554F5">
        <w:rPr>
          <w:rFonts w:ascii="Arial" w:eastAsia="Calibri" w:hAnsi="Arial" w:cs="Arial"/>
          <w:b/>
          <w:sz w:val="20"/>
          <w:szCs w:val="20"/>
        </w:rPr>
        <w:t>V</w:t>
      </w:r>
      <w:r w:rsidR="00B554F5" w:rsidRPr="00420FD9">
        <w:rPr>
          <w:rFonts w:ascii="Arial" w:eastAsia="Calibri" w:hAnsi="Arial" w:cs="Arial"/>
          <w:b/>
          <w:sz w:val="20"/>
          <w:szCs w:val="20"/>
        </w:rPr>
        <w:t>zdrževanje, nadgrajevanje in razvoj programske opreme za podporo izvajanju zavarovanja za primer brezposelnosti</w:t>
      </w:r>
      <w:r w:rsidR="00B554F5">
        <w:rPr>
          <w:rFonts w:ascii="Arial" w:eastAsia="Calibri" w:hAnsi="Arial" w:cs="Arial"/>
          <w:b/>
          <w:sz w:val="20"/>
          <w:szCs w:val="20"/>
        </w:rPr>
        <w:t xml:space="preserve">, </w:t>
      </w:r>
      <w:r w:rsidR="00B554F5" w:rsidRPr="00420FD9">
        <w:rPr>
          <w:rFonts w:ascii="Arial" w:eastAsia="Calibri" w:hAnsi="Arial" w:cs="Arial"/>
          <w:b/>
          <w:sz w:val="20"/>
          <w:szCs w:val="20"/>
        </w:rPr>
        <w:t>področje terjatev ter področje izplačil</w:t>
      </w:r>
      <w:r w:rsidR="00B554F5" w:rsidRPr="005749F7">
        <w:rPr>
          <w:rFonts w:ascii="Arial" w:eastAsia="Calibri" w:hAnsi="Arial" w:cs="Arial"/>
          <w:b/>
          <w:sz w:val="20"/>
          <w:szCs w:val="20"/>
        </w:rPr>
        <w:t>« z oznako OP</w:t>
      </w:r>
      <w:r w:rsidR="00B554F5">
        <w:rPr>
          <w:rFonts w:ascii="Arial" w:eastAsia="Calibri" w:hAnsi="Arial" w:cs="Arial"/>
          <w:b/>
          <w:sz w:val="20"/>
          <w:szCs w:val="20"/>
        </w:rPr>
        <w:t>SOC</w:t>
      </w:r>
      <w:r w:rsidR="00B554F5" w:rsidRPr="005749F7">
        <w:rPr>
          <w:rFonts w:ascii="Arial" w:eastAsia="Calibri" w:hAnsi="Arial" w:cs="Arial"/>
          <w:b/>
          <w:sz w:val="20"/>
          <w:szCs w:val="20"/>
        </w:rPr>
        <w:t>-</w:t>
      </w:r>
      <w:r w:rsidR="00B554F5">
        <w:rPr>
          <w:rFonts w:ascii="Arial" w:eastAsia="Calibri" w:hAnsi="Arial" w:cs="Arial"/>
          <w:b/>
          <w:sz w:val="20"/>
          <w:szCs w:val="20"/>
        </w:rPr>
        <w:t>8</w:t>
      </w:r>
      <w:r w:rsidR="00B554F5" w:rsidRPr="005749F7">
        <w:rPr>
          <w:rFonts w:ascii="Arial" w:eastAsia="Calibri" w:hAnsi="Arial" w:cs="Arial"/>
          <w:b/>
          <w:sz w:val="20"/>
          <w:szCs w:val="20"/>
        </w:rPr>
        <w:t>/2025</w:t>
      </w:r>
      <w:bookmarkEnd w:id="2"/>
      <w:r w:rsidR="00AA1002" w:rsidRPr="00366B99">
        <w:rPr>
          <w:rFonts w:ascii="Arial" w:hAnsi="Arial" w:cs="Arial"/>
          <w:b/>
          <w:sz w:val="20"/>
          <w:szCs w:val="20"/>
        </w:rPr>
        <w:t>,</w:t>
      </w:r>
      <w:r w:rsidR="00513185" w:rsidRPr="00366B99">
        <w:rPr>
          <w:rFonts w:ascii="Arial" w:hAnsi="Arial" w:cs="Arial"/>
          <w:b/>
          <w:sz w:val="20"/>
          <w:szCs w:val="20"/>
        </w:rPr>
        <w:t xml:space="preserve"> </w:t>
      </w:r>
      <w:r w:rsidRPr="000913ED">
        <w:rPr>
          <w:rFonts w:ascii="Arial" w:hAnsi="Arial" w:cs="Arial"/>
          <w:sz w:val="20"/>
          <w:szCs w:val="20"/>
        </w:rPr>
        <w:t>v skladu s petim odstavkom 94. člena ZJN-3</w:t>
      </w:r>
    </w:p>
    <w:p w14:paraId="63EDC4EB" w14:textId="77777777" w:rsidR="00C046DD" w:rsidRPr="00687457" w:rsidRDefault="00C046DD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33A85BC4" w14:textId="77777777" w:rsidR="000954B7" w:rsidRPr="00687457" w:rsidRDefault="000954B7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5CD5335C" w14:textId="77777777" w:rsidR="00892ADA" w:rsidRPr="00687457" w:rsidRDefault="00A35306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ZAHTEVAMO</w:t>
      </w:r>
      <w:r w:rsidR="00CB484C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neposredno plačilo s strani naročnika.</w:t>
      </w:r>
    </w:p>
    <w:p w14:paraId="7A20435C" w14:textId="77777777" w:rsidR="000954B7" w:rsidRPr="0068745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42C512B0" w14:textId="77777777" w:rsidR="000954B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1D6AC3EE" w14:textId="77777777" w:rsidR="00687457" w:rsidRPr="00687457" w:rsidRDefault="0068745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23EB3AB5" w14:textId="122F6BBF" w:rsidR="000954B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S</w:t>
      </w:r>
      <w:r w:rsidRPr="00687457">
        <w:rPr>
          <w:rFonts w:ascii="Arial" w:hAnsi="Arial" w:cs="Arial"/>
          <w:b/>
          <w:color w:val="000000"/>
          <w:sz w:val="20"/>
          <w:szCs w:val="20"/>
        </w:rPr>
        <w:t>oglašamo</w:t>
      </w:r>
      <w:r w:rsidRPr="00687457">
        <w:rPr>
          <w:rFonts w:ascii="Arial" w:hAnsi="Arial" w:cs="Arial"/>
          <w:color w:val="000000"/>
          <w:sz w:val="20"/>
          <w:szCs w:val="20"/>
        </w:rPr>
        <w:t>, da naročnik terjatve, ki jih bomo imeli do izbranega ponudnika</w:t>
      </w:r>
      <w:r w:rsidR="00F03011">
        <w:rPr>
          <w:rFonts w:ascii="Arial" w:hAnsi="Arial" w:cs="Arial"/>
          <w:color w:val="000000"/>
          <w:sz w:val="20"/>
          <w:szCs w:val="20"/>
        </w:rPr>
        <w:t xml:space="preserve"> ____________________________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ki bodo izhajale iz našega sodelovanja pri izvedbi predmeta javnega naročila, poravna neposredno na naš transakcijski račun, naveden v pogodbi med </w:t>
      </w:r>
      <w:r w:rsidR="006E2C15">
        <w:rPr>
          <w:rFonts w:ascii="Arial" w:hAnsi="Arial" w:cs="Arial"/>
          <w:color w:val="000000"/>
          <w:sz w:val="20"/>
          <w:szCs w:val="20"/>
        </w:rPr>
        <w:t>izvajalcem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naročnikom. Terjatve se bodo poravnale na podlagi izstavljenih računov, ki jih bo predhodno potrdil </w:t>
      </w:r>
      <w:r w:rsidR="006E2C15">
        <w:rPr>
          <w:rFonts w:ascii="Arial" w:hAnsi="Arial" w:cs="Arial"/>
          <w:color w:val="000000"/>
          <w:sz w:val="20"/>
          <w:szCs w:val="20"/>
        </w:rPr>
        <w:t>izvajalec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priložil svojim računom naročniku.</w:t>
      </w:r>
    </w:p>
    <w:p w14:paraId="123802E8" w14:textId="77777777" w:rsidR="00373E12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09D426E5" w14:textId="77777777" w:rsidR="00373E12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49F56DB0" w14:textId="77777777" w:rsidR="002E4E63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423FF18" w14:textId="77777777" w:rsidR="002E4E63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2AAEFBA" w14:textId="77777777" w:rsidR="007A3193" w:rsidRDefault="007A319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01793923" w14:textId="77777777" w:rsidR="007A3193" w:rsidRDefault="007A319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1B58655" w14:textId="77777777" w:rsidR="002E4E63" w:rsidRPr="00687457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AE4E3E7" w14:textId="77777777" w:rsidR="000954B7" w:rsidRPr="0068745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A07DE0D" w14:textId="77777777" w:rsidR="000954B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E4E63" w:rsidRPr="002E4E63" w14:paraId="1EDD097C" w14:textId="77777777" w:rsidTr="00475DEC">
        <w:tc>
          <w:tcPr>
            <w:tcW w:w="4531" w:type="dxa"/>
          </w:tcPr>
          <w:p w14:paraId="6568AE08" w14:textId="77777777" w:rsidR="002E4E63" w:rsidRPr="002E4E63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BE94404" w14:textId="77777777" w:rsidR="002E4E63" w:rsidRPr="002E4E63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EE348DC" w14:textId="77777777" w:rsidR="002E4E63" w:rsidRPr="002E4E63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6F000E" w14:textId="77777777" w:rsidR="002E4E63" w:rsidRPr="002E4E63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D61F4A6" w14:textId="77777777" w:rsidR="002E4E63" w:rsidRPr="002E4E63" w:rsidRDefault="002E4E63" w:rsidP="002E4E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E63">
              <w:rPr>
                <w:rFonts w:ascii="Arial" w:hAnsi="Arial" w:cs="Arial"/>
                <w:sz w:val="20"/>
                <w:szCs w:val="20"/>
              </w:rPr>
              <w:t>Žig</w:t>
            </w:r>
            <w:r w:rsidRPr="002E4E63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4531" w:type="dxa"/>
          </w:tcPr>
          <w:p w14:paraId="21F35CCC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  <w:r w:rsidRPr="002E4E63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14:paraId="103BC572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  <w:r w:rsidRPr="002E4E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E4E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4E63">
              <w:rPr>
                <w:rFonts w:ascii="Arial" w:hAnsi="Arial" w:cs="Arial"/>
                <w:sz w:val="20"/>
                <w:szCs w:val="20"/>
              </w:rPr>
            </w:r>
            <w:r w:rsidRPr="002E4E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01256E4" w14:textId="77777777" w:rsidR="002E4E63" w:rsidRPr="002E4E63" w:rsidRDefault="002E4E63" w:rsidP="002E4E63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3A9C56AC" w14:textId="77777777" w:rsidR="002E4E63" w:rsidRPr="002E4E63" w:rsidRDefault="002E4E63" w:rsidP="002E4E63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1AB5E944" w14:textId="77777777" w:rsidR="002E4E63" w:rsidRPr="002E4E63" w:rsidRDefault="002E4E63" w:rsidP="002E4E63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4FC294F1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  <w:r w:rsidRPr="002E4E63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  <w:p w14:paraId="76D8C713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5A28D2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87E256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3841781B" w14:textId="77777777" w:rsidR="002E4E63" w:rsidRDefault="002E4E63" w:rsidP="00687457">
      <w:pPr>
        <w:jc w:val="both"/>
        <w:rPr>
          <w:rFonts w:ascii="Arial" w:hAnsi="Arial" w:cs="Arial"/>
          <w:sz w:val="20"/>
          <w:szCs w:val="20"/>
        </w:rPr>
      </w:pPr>
    </w:p>
    <w:p w14:paraId="79AB0D78" w14:textId="77777777" w:rsidR="002E4E63" w:rsidRDefault="002E4E63" w:rsidP="00687457">
      <w:pPr>
        <w:jc w:val="both"/>
        <w:rPr>
          <w:rFonts w:ascii="Arial" w:hAnsi="Arial" w:cs="Arial"/>
          <w:sz w:val="20"/>
          <w:szCs w:val="20"/>
        </w:rPr>
      </w:pPr>
    </w:p>
    <w:p w14:paraId="3902D01D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3BF6BE54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03F07589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3AD9B427" w14:textId="77777777"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4CE11C86" w14:textId="257A21B9" w:rsidR="006141B1" w:rsidRPr="00687457" w:rsidRDefault="000954B7" w:rsidP="00687457">
      <w:pPr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OPOMBA</w:t>
      </w:r>
      <w:r w:rsidRPr="00687457">
        <w:rPr>
          <w:rFonts w:ascii="Arial" w:hAnsi="Arial" w:cs="Arial"/>
          <w:sz w:val="20"/>
          <w:szCs w:val="20"/>
        </w:rPr>
        <w:t>: Obrazec izpolnite le v primeru, da zahtevate neposredno plačilo v skladu s petim odstavkom 94. člena ZJN-3.</w:t>
      </w:r>
      <w:r w:rsidR="00687457" w:rsidRPr="00687457">
        <w:rPr>
          <w:rFonts w:ascii="Arial" w:hAnsi="Arial" w:cs="Arial"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Zaradi večjega števila podizvajalcev ponudnik obrazec lahko kopira.</w:t>
      </w:r>
    </w:p>
    <w:p w14:paraId="73103125" w14:textId="77777777"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4F3A4AEE" w14:textId="77777777"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sectPr w:rsidR="00687457" w:rsidRPr="00687457" w:rsidSect="00EB75B5">
      <w:footerReference w:type="default" r:id="rId8"/>
      <w:pgSz w:w="11906" w:h="16838"/>
      <w:pgMar w:top="720" w:right="720" w:bottom="720" w:left="720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C5C0F4" w14:textId="77777777" w:rsidR="001D5098" w:rsidRDefault="001D5098" w:rsidP="00892ADA">
      <w:r>
        <w:separator/>
      </w:r>
    </w:p>
  </w:endnote>
  <w:endnote w:type="continuationSeparator" w:id="0">
    <w:p w14:paraId="56EC8CB3" w14:textId="77777777" w:rsidR="001D5098" w:rsidRDefault="001D5098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48925019"/>
      <w:docPartObj>
        <w:docPartGallery w:val="Page Numbers (Bottom of Page)"/>
        <w:docPartUnique/>
      </w:docPartObj>
    </w:sdtPr>
    <w:sdtEndPr/>
    <w:sdtContent>
      <w:p w14:paraId="56A6C57B" w14:textId="02DF8A86" w:rsidR="00EC7EC4" w:rsidRDefault="00EC7EC4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188AFD" w14:textId="77777777" w:rsidR="00EC7EC4" w:rsidRDefault="00EC7EC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C71BE0" w14:textId="77777777" w:rsidR="001D5098" w:rsidRDefault="001D5098" w:rsidP="00892ADA">
      <w:r>
        <w:separator/>
      </w:r>
    </w:p>
  </w:footnote>
  <w:footnote w:type="continuationSeparator" w:id="0">
    <w:p w14:paraId="5E6F642B" w14:textId="77777777" w:rsidR="001D5098" w:rsidRDefault="001D5098" w:rsidP="00892ADA">
      <w:r>
        <w:continuationSeparator/>
      </w:r>
    </w:p>
  </w:footnote>
  <w:footnote w:id="1">
    <w:p w14:paraId="20C1A401" w14:textId="77777777" w:rsidR="002E4E63" w:rsidRDefault="002E4E63" w:rsidP="002E4E63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0E59AF">
        <w:rPr>
          <w:rFonts w:ascii="Arial" w:hAnsi="Arial" w:cs="Arial"/>
        </w:rPr>
        <w:t>V primeru elektronskega podpisa, žig ni potreben.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10860">
    <w:abstractNumId w:val="0"/>
  </w:num>
  <w:num w:numId="2" w16cid:durableId="2039698556">
    <w:abstractNumId w:val="1"/>
  </w:num>
  <w:num w:numId="3" w16cid:durableId="94248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ADA"/>
    <w:rsid w:val="00000101"/>
    <w:rsid w:val="00027603"/>
    <w:rsid w:val="000322D7"/>
    <w:rsid w:val="00050299"/>
    <w:rsid w:val="00055B39"/>
    <w:rsid w:val="000759E0"/>
    <w:rsid w:val="000913ED"/>
    <w:rsid w:val="000954B7"/>
    <w:rsid w:val="000C0648"/>
    <w:rsid w:val="000D1C93"/>
    <w:rsid w:val="000D37E3"/>
    <w:rsid w:val="000E0A1C"/>
    <w:rsid w:val="000E59AF"/>
    <w:rsid w:val="000F3243"/>
    <w:rsid w:val="000F7702"/>
    <w:rsid w:val="00113539"/>
    <w:rsid w:val="00142372"/>
    <w:rsid w:val="001D5098"/>
    <w:rsid w:val="00210365"/>
    <w:rsid w:val="00242E58"/>
    <w:rsid w:val="002B03F6"/>
    <w:rsid w:val="002E4E63"/>
    <w:rsid w:val="002E5EAC"/>
    <w:rsid w:val="002F7C4D"/>
    <w:rsid w:val="00343ED2"/>
    <w:rsid w:val="00357D19"/>
    <w:rsid w:val="00366B99"/>
    <w:rsid w:val="00373E12"/>
    <w:rsid w:val="0038159C"/>
    <w:rsid w:val="003A550A"/>
    <w:rsid w:val="00445E41"/>
    <w:rsid w:val="004A4367"/>
    <w:rsid w:val="004E0CA2"/>
    <w:rsid w:val="004F0BEA"/>
    <w:rsid w:val="00513185"/>
    <w:rsid w:val="005365C0"/>
    <w:rsid w:val="005905F6"/>
    <w:rsid w:val="005C2593"/>
    <w:rsid w:val="005E665A"/>
    <w:rsid w:val="0060142A"/>
    <w:rsid w:val="00613CCE"/>
    <w:rsid w:val="006141B1"/>
    <w:rsid w:val="00681D81"/>
    <w:rsid w:val="00687457"/>
    <w:rsid w:val="006C7723"/>
    <w:rsid w:val="006D34CD"/>
    <w:rsid w:val="006E2C15"/>
    <w:rsid w:val="00754817"/>
    <w:rsid w:val="00762071"/>
    <w:rsid w:val="00797FDD"/>
    <w:rsid w:val="007A3193"/>
    <w:rsid w:val="007A755B"/>
    <w:rsid w:val="007F4442"/>
    <w:rsid w:val="00807C63"/>
    <w:rsid w:val="00892ADA"/>
    <w:rsid w:val="008C316A"/>
    <w:rsid w:val="008D244F"/>
    <w:rsid w:val="008D3914"/>
    <w:rsid w:val="008D7747"/>
    <w:rsid w:val="008E17EF"/>
    <w:rsid w:val="00943FCA"/>
    <w:rsid w:val="009908D7"/>
    <w:rsid w:val="00996696"/>
    <w:rsid w:val="009B6338"/>
    <w:rsid w:val="009D47BD"/>
    <w:rsid w:val="009F629B"/>
    <w:rsid w:val="00A24B15"/>
    <w:rsid w:val="00A35306"/>
    <w:rsid w:val="00A55948"/>
    <w:rsid w:val="00A812CE"/>
    <w:rsid w:val="00A8401D"/>
    <w:rsid w:val="00AA1002"/>
    <w:rsid w:val="00AB47EE"/>
    <w:rsid w:val="00AF01F5"/>
    <w:rsid w:val="00B20863"/>
    <w:rsid w:val="00B45123"/>
    <w:rsid w:val="00B5028F"/>
    <w:rsid w:val="00B554F5"/>
    <w:rsid w:val="00B56E69"/>
    <w:rsid w:val="00B76D9A"/>
    <w:rsid w:val="00B87ED4"/>
    <w:rsid w:val="00B94FD6"/>
    <w:rsid w:val="00B9545C"/>
    <w:rsid w:val="00BA3CB8"/>
    <w:rsid w:val="00BD17FC"/>
    <w:rsid w:val="00BE22CA"/>
    <w:rsid w:val="00C046DD"/>
    <w:rsid w:val="00C9618D"/>
    <w:rsid w:val="00CB178C"/>
    <w:rsid w:val="00CB484C"/>
    <w:rsid w:val="00CC15E9"/>
    <w:rsid w:val="00CF2960"/>
    <w:rsid w:val="00CF7A0F"/>
    <w:rsid w:val="00D14736"/>
    <w:rsid w:val="00D25EBB"/>
    <w:rsid w:val="00D6699F"/>
    <w:rsid w:val="00D73024"/>
    <w:rsid w:val="00D837E4"/>
    <w:rsid w:val="00DB0BBB"/>
    <w:rsid w:val="00DB1DF8"/>
    <w:rsid w:val="00DC428F"/>
    <w:rsid w:val="00DF05AE"/>
    <w:rsid w:val="00E37837"/>
    <w:rsid w:val="00E37F0B"/>
    <w:rsid w:val="00EB75B5"/>
    <w:rsid w:val="00EC7EC4"/>
    <w:rsid w:val="00ED6029"/>
    <w:rsid w:val="00F002A8"/>
    <w:rsid w:val="00F03011"/>
    <w:rsid w:val="00F03CCE"/>
    <w:rsid w:val="00F17463"/>
    <w:rsid w:val="00F21831"/>
    <w:rsid w:val="00F51D0B"/>
    <w:rsid w:val="00F64014"/>
    <w:rsid w:val="00FA0206"/>
    <w:rsid w:val="00FC42F6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9745"/>
    <o:shapelayout v:ext="edit">
      <o:idmap v:ext="edit" data="1"/>
    </o:shapelayout>
  </w:shapeDefaults>
  <w:decimalSymbol w:val=","/>
  <w:listSeparator w:val=";"/>
  <w14:docId w14:val="3BCBA7CC"/>
  <w15:docId w15:val="{F4AF0DC9-63A4-4FCA-B1B7-122EFBBE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Revizija">
    <w:name w:val="Revision"/>
    <w:hidden/>
    <w:uiPriority w:val="99"/>
    <w:semiHidden/>
    <w:rsid w:val="00E37837"/>
    <w:rPr>
      <w:rFonts w:ascii="Times New Roman" w:eastAsia="Times New Roman" w:hAnsi="Times New Roman"/>
      <w:sz w:val="24"/>
      <w:szCs w:val="24"/>
    </w:rPr>
  </w:style>
  <w:style w:type="table" w:styleId="Tabelamrea">
    <w:name w:val="Table Grid"/>
    <w:basedOn w:val="Navadnatabela"/>
    <w:rsid w:val="002E4E6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2103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CEB96-75BB-4C1E-85C0-17448CE33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Barbara Japelj</cp:lastModifiedBy>
  <cp:revision>91</cp:revision>
  <cp:lastPrinted>2016-06-01T05:29:00Z</cp:lastPrinted>
  <dcterms:created xsi:type="dcterms:W3CDTF">2016-05-31T11:48:00Z</dcterms:created>
  <dcterms:modified xsi:type="dcterms:W3CDTF">2025-03-13T08:57:00Z</dcterms:modified>
</cp:coreProperties>
</file>